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CEC2" w14:textId="5A4D60B0" w:rsidR="00CA1B83" w:rsidRPr="00CA1B83" w:rsidRDefault="00CA1B83" w:rsidP="00CA1B83">
      <w:pPr>
        <w:spacing w:after="100" w:line="240" w:lineRule="auto"/>
        <w:jc w:val="center"/>
        <w:rPr>
          <w:b/>
          <w:sz w:val="40"/>
          <w:szCs w:val="40"/>
        </w:rPr>
      </w:pPr>
      <w:r w:rsidRPr="00CA1B83">
        <w:rPr>
          <w:b/>
          <w:sz w:val="40"/>
          <w:szCs w:val="40"/>
        </w:rPr>
        <w:t>Volunteer Confidentiality Agreement</w:t>
      </w:r>
    </w:p>
    <w:p w14:paraId="36266C9E" w14:textId="77777777" w:rsidR="00CA1B83" w:rsidRPr="00BC0EE7" w:rsidRDefault="00CA1B83" w:rsidP="002375E7">
      <w:pPr>
        <w:rPr>
          <w:sz w:val="12"/>
          <w:szCs w:val="12"/>
        </w:rPr>
      </w:pPr>
    </w:p>
    <w:p w14:paraId="5661CCEC" w14:textId="3E8075DA" w:rsidR="007715C9" w:rsidRDefault="00CA1B83" w:rsidP="002375E7">
      <w:r>
        <w:t>T</w:t>
      </w:r>
      <w:r w:rsidR="00650FDA">
        <w:t>hank you for volunteering your services to the Parish of _____________________.</w:t>
      </w:r>
      <w:r w:rsidR="007A5B02">
        <w:t xml:space="preserve"> </w:t>
      </w:r>
      <w:r w:rsidR="00650FDA">
        <w:t xml:space="preserve"> In carrying out </w:t>
      </w:r>
      <w:r w:rsidR="00A51190">
        <w:t>their</w:t>
      </w:r>
      <w:r w:rsidR="00650FDA">
        <w:t xml:space="preserve"> voluntary work, </w:t>
      </w:r>
      <w:r w:rsidR="00A51190">
        <w:t>volunteers</w:t>
      </w:r>
      <w:r w:rsidR="00650FDA">
        <w:t xml:space="preserve"> may come across sensitive information that need</w:t>
      </w:r>
      <w:r w:rsidR="00A51190">
        <w:t>s</w:t>
      </w:r>
      <w:r w:rsidR="00650FDA">
        <w:t xml:space="preserve"> to</w:t>
      </w:r>
      <w:r w:rsidR="00A51190">
        <w:t xml:space="preserve"> be</w:t>
      </w:r>
      <w:r w:rsidR="00650FDA">
        <w:t xml:space="preserve"> protect</w:t>
      </w:r>
      <w:r w:rsidR="00A51190">
        <w:t>ed</w:t>
      </w:r>
      <w:r w:rsidR="00650FDA">
        <w:t xml:space="preserve"> in line with the General Data Protection Regulations. </w:t>
      </w:r>
      <w:r w:rsidR="00A51190">
        <w:t xml:space="preserve"> </w:t>
      </w:r>
      <w:r w:rsidR="006140DB">
        <w:t>A</w:t>
      </w:r>
      <w:r w:rsidR="00A51190">
        <w:t>ll volunteers</w:t>
      </w:r>
      <w:r w:rsidR="00650FDA">
        <w:t xml:space="preserve"> </w:t>
      </w:r>
      <w:r w:rsidR="00A51190">
        <w:t xml:space="preserve">of the Parish/Diocese </w:t>
      </w:r>
      <w:r w:rsidR="00650FDA">
        <w:t>are required to comply with the following</w:t>
      </w:r>
      <w:r w:rsidR="00A51190">
        <w:t xml:space="preserve"> terms and conditions:</w:t>
      </w:r>
    </w:p>
    <w:p w14:paraId="27952B2E" w14:textId="6E30F45B" w:rsidR="00E41472" w:rsidRDefault="00A71903" w:rsidP="00A71903">
      <w:pPr>
        <w:pStyle w:val="ListParagraph"/>
        <w:numPr>
          <w:ilvl w:val="0"/>
          <w:numId w:val="1"/>
        </w:numPr>
        <w:spacing w:before="100" w:after="120" w:line="240" w:lineRule="auto"/>
      </w:pPr>
      <w:r>
        <w:t>A</w:t>
      </w:r>
      <w:r w:rsidRPr="002375E7">
        <w:t xml:space="preserve">ll </w:t>
      </w:r>
      <w:r>
        <w:t xml:space="preserve">confidential and personal information </w:t>
      </w:r>
      <w:r w:rsidR="00E41472">
        <w:t xml:space="preserve">disclosed to volunteers </w:t>
      </w:r>
      <w:r w:rsidRPr="002375E7">
        <w:t xml:space="preserve">in the course of </w:t>
      </w:r>
      <w:r w:rsidR="00E41472">
        <w:t>their</w:t>
      </w:r>
      <w:r w:rsidRPr="002375E7">
        <w:t xml:space="preserve"> work with the Parish</w:t>
      </w:r>
      <w:r w:rsidR="00E41472">
        <w:t>/Diocese</w:t>
      </w:r>
      <w:r w:rsidRPr="002375E7">
        <w:t xml:space="preserve"> is properly safeguarded and </w:t>
      </w:r>
      <w:r w:rsidR="00E41472">
        <w:t xml:space="preserve">kept strictly </w:t>
      </w:r>
      <w:r w:rsidRPr="002375E7">
        <w:t>confidential</w:t>
      </w:r>
      <w:r w:rsidR="00E41472">
        <w:t xml:space="preserve">.  </w:t>
      </w:r>
    </w:p>
    <w:p w14:paraId="78E52025" w14:textId="671B3E1E" w:rsidR="00172197" w:rsidRPr="00037274" w:rsidRDefault="00BA0E0C" w:rsidP="00BA0E0C">
      <w:pPr>
        <w:pStyle w:val="ListParagraph"/>
        <w:numPr>
          <w:ilvl w:val="0"/>
          <w:numId w:val="1"/>
        </w:numPr>
        <w:spacing w:before="100" w:after="120" w:line="240" w:lineRule="auto"/>
      </w:pPr>
      <w:r>
        <w:t xml:space="preserve">This information </w:t>
      </w:r>
      <w:r w:rsidR="00C03412" w:rsidRPr="002375E7">
        <w:rPr>
          <w:rFonts w:cs="Calibri"/>
          <w:color w:val="000000"/>
          <w:lang w:val="en-GB"/>
        </w:rPr>
        <w:t>may contain ‘personal data’ and ‘sensitive personal data’ within the meaning of GDPR and Data Protection Legislation</w:t>
      </w:r>
      <w:r w:rsidR="00C03412">
        <w:t xml:space="preserve"> and </w:t>
      </w:r>
      <w:r>
        <w:t xml:space="preserve">shall not be disclosed or otherwise made available by volunteers to any person, except in accordance with the </w:t>
      </w:r>
      <w:r w:rsidR="00172197" w:rsidRPr="002375E7">
        <w:rPr>
          <w:rFonts w:cs="Calibri"/>
          <w:color w:val="000000"/>
          <w:lang w:val="en-GB"/>
        </w:rPr>
        <w:t>obligations</w:t>
      </w:r>
      <w:r w:rsidR="00172197">
        <w:rPr>
          <w:rFonts w:cs="Calibri"/>
          <w:color w:val="000000"/>
          <w:lang w:val="en-GB"/>
        </w:rPr>
        <w:t xml:space="preserve"> set out</w:t>
      </w:r>
      <w:r w:rsidR="00172197" w:rsidRPr="002375E7">
        <w:rPr>
          <w:rFonts w:cs="Calibri"/>
          <w:color w:val="000000"/>
          <w:lang w:val="en-GB"/>
        </w:rPr>
        <w:t xml:space="preserve"> under this legislation</w:t>
      </w:r>
      <w:r w:rsidR="00172197">
        <w:rPr>
          <w:rFonts w:cs="Calibri"/>
          <w:color w:val="000000"/>
          <w:lang w:val="en-GB"/>
        </w:rPr>
        <w:t>.</w:t>
      </w:r>
    </w:p>
    <w:p w14:paraId="382AF358" w14:textId="1B2AF6DE" w:rsidR="00037274" w:rsidRPr="00172197" w:rsidRDefault="00037274" w:rsidP="00BA0E0C">
      <w:pPr>
        <w:pStyle w:val="ListParagraph"/>
        <w:numPr>
          <w:ilvl w:val="0"/>
          <w:numId w:val="1"/>
        </w:numPr>
        <w:spacing w:before="100" w:after="120" w:line="240" w:lineRule="auto"/>
      </w:pPr>
      <w:r>
        <w:t>If volunteers are required to disclose confidential or personal information in accordance with law or by a court or similar order, other than</w:t>
      </w:r>
      <w:r w:rsidR="000334A1">
        <w:t xml:space="preserve"> i</w:t>
      </w:r>
      <w:r>
        <w:t>n</w:t>
      </w:r>
      <w:r w:rsidR="000334A1">
        <w:t xml:space="preserve"> </w:t>
      </w:r>
      <w:r>
        <w:t xml:space="preserve">accordance with the </w:t>
      </w:r>
      <w:r w:rsidR="009E234E">
        <w:t xml:space="preserve">Diocesan </w:t>
      </w:r>
      <w:r>
        <w:t>safeguarding policy and procedures, n</w:t>
      </w:r>
      <w:r w:rsidR="000334A1">
        <w:t>o</w:t>
      </w:r>
      <w:r>
        <w:t xml:space="preserve">thing in this declaration prevents </w:t>
      </w:r>
      <w:r w:rsidR="000334A1">
        <w:t>them</w:t>
      </w:r>
      <w:r>
        <w:t xml:space="preserve"> from doing so.  However, in those circumstances, parties must inform the relevant Church authority without delay.  </w:t>
      </w:r>
    </w:p>
    <w:p w14:paraId="6427163E" w14:textId="4D69B3CB" w:rsidR="00BA0E0C" w:rsidRPr="002375E7" w:rsidRDefault="0086165B" w:rsidP="00BA0E0C">
      <w:pPr>
        <w:pStyle w:val="ListParagraph"/>
        <w:numPr>
          <w:ilvl w:val="0"/>
          <w:numId w:val="1"/>
        </w:numPr>
        <w:spacing w:before="100" w:after="120" w:line="240" w:lineRule="auto"/>
      </w:pPr>
      <w:r>
        <w:t>V</w:t>
      </w:r>
      <w:r w:rsidR="00050D3D">
        <w:t xml:space="preserve">olunteers </w:t>
      </w:r>
      <w:r w:rsidR="00BA0E0C" w:rsidRPr="002375E7">
        <w:t xml:space="preserve">agree to exercise due care to ensure that any information </w:t>
      </w:r>
      <w:r w:rsidR="00050D3D">
        <w:t>given</w:t>
      </w:r>
      <w:r w:rsidR="00BA0E0C" w:rsidRPr="002375E7">
        <w:t xml:space="preserve"> to others as </w:t>
      </w:r>
      <w:proofErr w:type="gramStart"/>
      <w:r w:rsidR="00050D3D">
        <w:t>an</w:t>
      </w:r>
      <w:proofErr w:type="gramEnd"/>
      <w:r w:rsidR="00050D3D">
        <w:t xml:space="preserve"> </w:t>
      </w:r>
      <w:r w:rsidR="00BA0E0C" w:rsidRPr="002375E7">
        <w:t>volunteer with the Parish</w:t>
      </w:r>
      <w:r w:rsidR="00050D3D">
        <w:t>/Diocese</w:t>
      </w:r>
      <w:r w:rsidR="00BA0E0C" w:rsidRPr="002375E7">
        <w:t xml:space="preserve"> or otherwise, is information that is required to be given and is given to a third party entitled to receive such information.</w:t>
      </w:r>
    </w:p>
    <w:p w14:paraId="5661CCF0" w14:textId="35E8D34E" w:rsidR="007715C9" w:rsidRPr="002375E7" w:rsidRDefault="00D071BD">
      <w:pPr>
        <w:pStyle w:val="ListParagraph"/>
        <w:numPr>
          <w:ilvl w:val="0"/>
          <w:numId w:val="1"/>
        </w:numPr>
        <w:spacing w:before="100" w:after="120" w:line="240" w:lineRule="auto"/>
        <w:jc w:val="both"/>
      </w:pPr>
      <w:r>
        <w:t>V</w:t>
      </w:r>
      <w:r w:rsidR="008147CB">
        <w:t xml:space="preserve">olunteers </w:t>
      </w:r>
      <w:r w:rsidR="00650FDA" w:rsidRPr="002375E7">
        <w:t xml:space="preserve">agree not to disclose to any unauthorised person for use for </w:t>
      </w:r>
      <w:r w:rsidR="00855DA5">
        <w:t>their</w:t>
      </w:r>
      <w:r w:rsidR="00650FDA" w:rsidRPr="002375E7">
        <w:t xml:space="preserve"> own benefit or the benefit of any organisation, whether during or after </w:t>
      </w:r>
      <w:r w:rsidR="00855DA5">
        <w:t>their</w:t>
      </w:r>
      <w:r w:rsidR="00650FDA" w:rsidRPr="002375E7">
        <w:t xml:space="preserve"> time as a volunteer with the Parish</w:t>
      </w:r>
      <w:r w:rsidR="00EA62E4">
        <w:t>/Diocese</w:t>
      </w:r>
      <w:r w:rsidR="00650FDA" w:rsidRPr="002375E7">
        <w:t>, any information in relation to the ministry, finances, or business of the Parish</w:t>
      </w:r>
      <w:r w:rsidR="00EA62E4">
        <w:t>/Diocese</w:t>
      </w:r>
      <w:r w:rsidR="00650FDA" w:rsidRPr="002375E7">
        <w:t xml:space="preserve"> that has come into </w:t>
      </w:r>
      <w:r w:rsidR="00F23D34">
        <w:t>their</w:t>
      </w:r>
      <w:r w:rsidR="00650FDA" w:rsidRPr="002375E7">
        <w:t xml:space="preserve"> knowledge unless required to do so by Law.</w:t>
      </w:r>
    </w:p>
    <w:p w14:paraId="5661CCF6" w14:textId="7CE8023D" w:rsidR="007715C9" w:rsidRPr="002375E7" w:rsidRDefault="00650FDA">
      <w:pPr>
        <w:pStyle w:val="ListParagraph"/>
        <w:numPr>
          <w:ilvl w:val="0"/>
          <w:numId w:val="1"/>
        </w:numPr>
        <w:spacing w:before="100" w:after="120" w:line="240" w:lineRule="auto"/>
      </w:pPr>
      <w:r w:rsidRPr="002375E7">
        <w:t xml:space="preserve">Failure to comply with the above may result in termination of </w:t>
      </w:r>
      <w:r w:rsidR="00F23D34">
        <w:t>a</w:t>
      </w:r>
      <w:r w:rsidR="00D071BD">
        <w:t xml:space="preserve"> </w:t>
      </w:r>
      <w:r w:rsidRPr="002375E7">
        <w:t>volunteer</w:t>
      </w:r>
      <w:r w:rsidR="00F23D34">
        <w:t>’s</w:t>
      </w:r>
      <w:r w:rsidRPr="002375E7">
        <w:t xml:space="preserve"> status with the Parish</w:t>
      </w:r>
      <w:r w:rsidR="00F23D34">
        <w:t>/Diocese</w:t>
      </w:r>
      <w:r w:rsidRPr="002375E7">
        <w:t>.</w:t>
      </w:r>
    </w:p>
    <w:p w14:paraId="7A5BDE3D" w14:textId="16DEAD8D" w:rsidR="005239EF" w:rsidRPr="00BC0EE7" w:rsidRDefault="005239EF" w:rsidP="00A42AD3">
      <w:pPr>
        <w:spacing w:after="120" w:line="240" w:lineRule="auto"/>
        <w:rPr>
          <w:b/>
          <w:sz w:val="16"/>
          <w:szCs w:val="16"/>
        </w:rPr>
      </w:pPr>
    </w:p>
    <w:p w14:paraId="5661CCF7" w14:textId="7365E44F" w:rsidR="007715C9" w:rsidRPr="005239EF" w:rsidRDefault="00650FDA" w:rsidP="00A42AD3">
      <w:pPr>
        <w:spacing w:after="120" w:line="240" w:lineRule="auto"/>
        <w:rPr>
          <w:b/>
          <w:sz w:val="24"/>
          <w:szCs w:val="24"/>
        </w:rPr>
      </w:pPr>
      <w:r w:rsidRPr="005239EF">
        <w:rPr>
          <w:b/>
          <w:sz w:val="24"/>
          <w:szCs w:val="24"/>
        </w:rPr>
        <w:t>Declaration:</w:t>
      </w:r>
    </w:p>
    <w:p w14:paraId="5661CCF8" w14:textId="03E35951" w:rsidR="007715C9" w:rsidRPr="002375E7" w:rsidRDefault="00650FDA" w:rsidP="00A42AD3">
      <w:pPr>
        <w:spacing w:after="120" w:line="240" w:lineRule="auto"/>
      </w:pPr>
      <w:r w:rsidRPr="002375E7">
        <w:t>I confirm that I have read the above statements and agree to comply with them. I agree to adhere to all confidential requirements in this agreement or as may be otherwise directed in writing by the Parish Priest as a volunteer.</w:t>
      </w:r>
    </w:p>
    <w:p w14:paraId="3ECF1E2A" w14:textId="6581C69A" w:rsidR="005239EF" w:rsidRPr="00BC0EE7" w:rsidRDefault="005239EF" w:rsidP="00A42AD3">
      <w:pPr>
        <w:spacing w:after="0" w:line="240" w:lineRule="auto"/>
        <w:rPr>
          <w:b/>
          <w:i/>
          <w:sz w:val="16"/>
          <w:szCs w:val="16"/>
        </w:rPr>
      </w:pPr>
    </w:p>
    <w:p w14:paraId="5661CCF9" w14:textId="673A87D7" w:rsidR="007715C9" w:rsidRPr="005239EF" w:rsidRDefault="00650FDA" w:rsidP="00A42AD3">
      <w:pPr>
        <w:spacing w:after="0" w:line="240" w:lineRule="auto"/>
        <w:rPr>
          <w:b/>
          <w:i/>
          <w:sz w:val="24"/>
          <w:szCs w:val="24"/>
        </w:rPr>
      </w:pPr>
      <w:r w:rsidRPr="005239EF">
        <w:rPr>
          <w:b/>
          <w:i/>
          <w:sz w:val="24"/>
          <w:szCs w:val="24"/>
        </w:rPr>
        <w:t>Please complete this form in BLOCK CAPITALS and return to the Parish Priest</w:t>
      </w:r>
    </w:p>
    <w:p w14:paraId="5661CCFA" w14:textId="746E8470" w:rsidR="007715C9" w:rsidRDefault="007715C9">
      <w:pPr>
        <w:spacing w:after="0" w:line="240" w:lineRule="auto"/>
        <w:jc w:val="center"/>
        <w:rPr>
          <w:b/>
          <w:sz w:val="24"/>
          <w:szCs w:val="24"/>
        </w:rPr>
      </w:pPr>
    </w:p>
    <w:tbl>
      <w:tblPr>
        <w:tblW w:w="9067" w:type="dxa"/>
        <w:tblCellMar>
          <w:left w:w="10" w:type="dxa"/>
          <w:right w:w="10" w:type="dxa"/>
        </w:tblCellMar>
        <w:tblLook w:val="0000" w:firstRow="0" w:lastRow="0" w:firstColumn="0" w:lastColumn="0" w:noHBand="0" w:noVBand="0"/>
      </w:tblPr>
      <w:tblGrid>
        <w:gridCol w:w="1680"/>
        <w:gridCol w:w="7387"/>
      </w:tblGrid>
      <w:tr w:rsidR="007715C9" w14:paraId="5661CCFD" w14:textId="77777777">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B" w14:textId="77777777" w:rsidR="007715C9" w:rsidRDefault="00650FDA">
            <w:pPr>
              <w:spacing w:after="120" w:line="240" w:lineRule="auto"/>
              <w:rPr>
                <w:b/>
                <w:sz w:val="24"/>
                <w:szCs w:val="24"/>
              </w:rPr>
            </w:pPr>
            <w:r>
              <w:rPr>
                <w:b/>
                <w:sz w:val="24"/>
                <w:szCs w:val="24"/>
              </w:rPr>
              <w:t xml:space="preserve">Full Name: </w:t>
            </w:r>
          </w:p>
        </w:tc>
        <w:tc>
          <w:tcPr>
            <w:tcW w:w="7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C" w14:textId="77777777" w:rsidR="007715C9" w:rsidRDefault="007715C9">
            <w:pPr>
              <w:spacing w:after="120" w:line="240" w:lineRule="auto"/>
              <w:rPr>
                <w:sz w:val="24"/>
                <w:szCs w:val="24"/>
              </w:rPr>
            </w:pPr>
          </w:p>
        </w:tc>
      </w:tr>
      <w:tr w:rsidR="007715C9" w14:paraId="5661CD00" w14:textId="77777777">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E" w14:textId="77777777" w:rsidR="007715C9" w:rsidRDefault="00650FDA">
            <w:pPr>
              <w:spacing w:before="100" w:after="120" w:line="240" w:lineRule="auto"/>
              <w:rPr>
                <w:b/>
                <w:sz w:val="24"/>
                <w:szCs w:val="24"/>
              </w:rPr>
            </w:pPr>
            <w:r>
              <w:rPr>
                <w:b/>
                <w:sz w:val="24"/>
                <w:szCs w:val="24"/>
              </w:rPr>
              <w:t>Signature: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F" w14:textId="77777777" w:rsidR="007715C9" w:rsidRDefault="007715C9">
            <w:pPr>
              <w:spacing w:before="100" w:after="120" w:line="240" w:lineRule="auto"/>
              <w:rPr>
                <w:sz w:val="24"/>
                <w:szCs w:val="24"/>
              </w:rPr>
            </w:pPr>
          </w:p>
        </w:tc>
      </w:tr>
      <w:tr w:rsidR="007715C9" w14:paraId="5661CD03" w14:textId="77777777">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D01" w14:textId="6E850172" w:rsidR="007715C9" w:rsidRDefault="00650FDA">
            <w:pPr>
              <w:spacing w:before="100" w:after="120" w:line="240" w:lineRule="auto"/>
              <w:rPr>
                <w:b/>
                <w:sz w:val="24"/>
                <w:szCs w:val="24"/>
              </w:rPr>
            </w:pPr>
            <w:r>
              <w:rPr>
                <w:b/>
                <w:sz w:val="24"/>
                <w:szCs w:val="24"/>
              </w:rPr>
              <w:t>Date: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D02" w14:textId="063F8C46" w:rsidR="007715C9" w:rsidRDefault="007715C9">
            <w:pPr>
              <w:spacing w:before="100" w:after="120" w:line="240" w:lineRule="auto"/>
              <w:rPr>
                <w:sz w:val="24"/>
                <w:szCs w:val="24"/>
              </w:rPr>
            </w:pPr>
          </w:p>
        </w:tc>
      </w:tr>
    </w:tbl>
    <w:p w14:paraId="3B789F11" w14:textId="218F38B1" w:rsidR="00F91E1D" w:rsidRPr="00BC0EE7" w:rsidRDefault="00BC0EE7" w:rsidP="00BC0EE7">
      <w:pPr>
        <w:spacing w:before="100" w:after="120" w:line="240" w:lineRule="auto"/>
        <w:jc w:val="both"/>
      </w:pPr>
      <w:r>
        <w:rPr>
          <w:noProof/>
          <w:sz w:val="24"/>
          <w:szCs w:val="24"/>
        </w:rPr>
        <w:drawing>
          <wp:anchor distT="0" distB="0" distL="114300" distR="114300" simplePos="0" relativeHeight="251658240" behindDoc="1" locked="0" layoutInCell="1" allowOverlap="1" wp14:anchorId="2177CE3E" wp14:editId="45C37E3E">
            <wp:simplePos x="0" y="0"/>
            <wp:positionH relativeFrom="margin">
              <wp:posOffset>2571115</wp:posOffset>
            </wp:positionH>
            <wp:positionV relativeFrom="paragraph">
              <wp:posOffset>631190</wp:posOffset>
            </wp:positionV>
            <wp:extent cx="665837" cy="838200"/>
            <wp:effectExtent l="0" t="0" r="1270" b="0"/>
            <wp:wrapTight wrapText="bothSides">
              <wp:wrapPolygon edited="0">
                <wp:start x="8038" y="0"/>
                <wp:lineTo x="2473" y="491"/>
                <wp:lineTo x="0" y="3927"/>
                <wp:lineTo x="0" y="19636"/>
                <wp:lineTo x="8656" y="21109"/>
                <wp:lineTo x="12366" y="21109"/>
                <wp:lineTo x="21023" y="20127"/>
                <wp:lineTo x="21023" y="3927"/>
                <wp:lineTo x="18550" y="491"/>
                <wp:lineTo x="12985" y="0"/>
                <wp:lineTo x="8038" y="0"/>
              </wp:wrapPolygon>
            </wp:wrapTight>
            <wp:docPr id="1909357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837" cy="838200"/>
                    </a:xfrm>
                    <a:prstGeom prst="rect">
                      <a:avLst/>
                    </a:prstGeom>
                    <a:noFill/>
                  </pic:spPr>
                </pic:pic>
              </a:graphicData>
            </a:graphic>
            <wp14:sizeRelH relativeFrom="margin">
              <wp14:pctWidth>0</wp14:pctWidth>
            </wp14:sizeRelH>
            <wp14:sizeRelV relativeFrom="margin">
              <wp14:pctHeight>0</wp14:pctHeight>
            </wp14:sizeRelV>
          </wp:anchor>
        </w:drawing>
      </w:r>
      <w:r w:rsidR="00650FDA" w:rsidRPr="005239EF">
        <w:rPr>
          <w:b/>
        </w:rPr>
        <w:t>Privacy Notice</w:t>
      </w:r>
      <w:r w:rsidR="00650FDA" w:rsidRPr="005239EF">
        <w:t>: Your personal information will be stored to verify that you have received and agree to be bound by the terms of the confidentiality agreement in lieu of any voluntary work that you carry out for the Parish. Your personal information is gathered for this purpose only and will not be shared with anyone.</w:t>
      </w:r>
    </w:p>
    <w:p w14:paraId="17B93D73" w14:textId="2AEEADD3" w:rsidR="00F91E1D" w:rsidRDefault="00F91E1D">
      <w:pPr>
        <w:spacing w:before="100" w:after="120" w:line="240" w:lineRule="auto"/>
        <w:rPr>
          <w:sz w:val="24"/>
          <w:szCs w:val="24"/>
        </w:rPr>
      </w:pPr>
    </w:p>
    <w:sectPr w:rsidR="00F91E1D" w:rsidSect="00CA1B83">
      <w:footerReference w:type="default" r:id="rId8"/>
      <w:pgSz w:w="11906" w:h="16838"/>
      <w:pgMar w:top="873" w:right="1440" w:bottom="873"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EA4AB" w14:textId="77777777" w:rsidR="00BE470E" w:rsidRDefault="00BE470E">
      <w:pPr>
        <w:spacing w:after="0" w:line="240" w:lineRule="auto"/>
      </w:pPr>
      <w:r>
        <w:separator/>
      </w:r>
    </w:p>
  </w:endnote>
  <w:endnote w:type="continuationSeparator" w:id="0">
    <w:p w14:paraId="3C47D4D8" w14:textId="77777777" w:rsidR="00BE470E" w:rsidRDefault="00BE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2802D" w14:textId="596A4C4E" w:rsidR="006F0EE4" w:rsidRDefault="006F0EE4">
    <w:pPr>
      <w:pStyle w:val="Foo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0EE4" w14:paraId="492EE4A0" w14:textId="77777777" w:rsidTr="00475BE7">
      <w:tc>
        <w:tcPr>
          <w:tcW w:w="4508" w:type="dxa"/>
        </w:tcPr>
        <w:p w14:paraId="786DAF25" w14:textId="52FA9EF1" w:rsidR="006F0EE4" w:rsidRPr="00E5622F" w:rsidRDefault="00E5622F">
          <w:pPr>
            <w:pStyle w:val="Footer"/>
            <w:rPr>
              <w:bCs/>
              <w:sz w:val="16"/>
              <w:szCs w:val="16"/>
            </w:rPr>
          </w:pPr>
          <w:r w:rsidRPr="00931FBE">
            <w:rPr>
              <w:b/>
              <w:sz w:val="16"/>
              <w:szCs w:val="16"/>
            </w:rPr>
            <w:t>Form A001</w:t>
          </w:r>
          <w:r w:rsidRPr="00E5622F">
            <w:rPr>
              <w:bCs/>
              <w:sz w:val="16"/>
              <w:szCs w:val="16"/>
            </w:rPr>
            <w:t xml:space="preserve"> - Volunteer Confidentiality Agreement</w:t>
          </w:r>
        </w:p>
      </w:tc>
      <w:tc>
        <w:tcPr>
          <w:tcW w:w="4508" w:type="dxa"/>
        </w:tcPr>
        <w:p w14:paraId="22E513A2" w14:textId="55BA4A83" w:rsidR="006F0EE4" w:rsidRPr="00C73FAB" w:rsidRDefault="00C73FAB" w:rsidP="00C73FAB">
          <w:pPr>
            <w:pStyle w:val="Footer"/>
            <w:jc w:val="right"/>
            <w:rPr>
              <w:sz w:val="16"/>
              <w:szCs w:val="16"/>
            </w:rPr>
          </w:pPr>
          <w:r w:rsidRPr="00C73FAB">
            <w:rPr>
              <w:b/>
              <w:sz w:val="16"/>
              <w:szCs w:val="16"/>
            </w:rPr>
            <w:t>Date of Issue:</w:t>
          </w:r>
          <w:r w:rsidRPr="00C73FAB">
            <w:rPr>
              <w:sz w:val="16"/>
              <w:szCs w:val="16"/>
            </w:rPr>
            <w:t xml:space="preserve"> October 2023</w:t>
          </w:r>
        </w:p>
      </w:tc>
    </w:tr>
  </w:tbl>
  <w:p w14:paraId="5661CCF7" w14:textId="2F43DC61" w:rsidR="00001844" w:rsidRDefault="0000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17B1B" w14:textId="77777777" w:rsidR="00BE470E" w:rsidRDefault="00BE470E">
      <w:pPr>
        <w:spacing w:after="0" w:line="240" w:lineRule="auto"/>
      </w:pPr>
      <w:r>
        <w:rPr>
          <w:color w:val="000000"/>
        </w:rPr>
        <w:separator/>
      </w:r>
    </w:p>
  </w:footnote>
  <w:footnote w:type="continuationSeparator" w:id="0">
    <w:p w14:paraId="3A7954D0" w14:textId="77777777" w:rsidR="00BE470E" w:rsidRDefault="00BE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106BF"/>
    <w:multiLevelType w:val="multilevel"/>
    <w:tmpl w:val="6C567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E36AFD"/>
    <w:multiLevelType w:val="multilevel"/>
    <w:tmpl w:val="6C567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779933">
    <w:abstractNumId w:val="1"/>
  </w:num>
  <w:num w:numId="2" w16cid:durableId="12419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5C9"/>
    <w:rsid w:val="00001844"/>
    <w:rsid w:val="000334A1"/>
    <w:rsid w:val="00037274"/>
    <w:rsid w:val="00050D3D"/>
    <w:rsid w:val="00075E8F"/>
    <w:rsid w:val="00172197"/>
    <w:rsid w:val="002375E7"/>
    <w:rsid w:val="002D1ABC"/>
    <w:rsid w:val="00335651"/>
    <w:rsid w:val="00380973"/>
    <w:rsid w:val="004577D5"/>
    <w:rsid w:val="00457A29"/>
    <w:rsid w:val="00475BE7"/>
    <w:rsid w:val="005239EF"/>
    <w:rsid w:val="006140DB"/>
    <w:rsid w:val="00650FDA"/>
    <w:rsid w:val="006F0EE4"/>
    <w:rsid w:val="00704455"/>
    <w:rsid w:val="00734CE3"/>
    <w:rsid w:val="007715C9"/>
    <w:rsid w:val="007A5B02"/>
    <w:rsid w:val="008147CB"/>
    <w:rsid w:val="00855DA5"/>
    <w:rsid w:val="0086165B"/>
    <w:rsid w:val="00931FBE"/>
    <w:rsid w:val="009E234E"/>
    <w:rsid w:val="00A42AD3"/>
    <w:rsid w:val="00A51190"/>
    <w:rsid w:val="00A71903"/>
    <w:rsid w:val="00BA0E0C"/>
    <w:rsid w:val="00BC0EE7"/>
    <w:rsid w:val="00BE470E"/>
    <w:rsid w:val="00C03412"/>
    <w:rsid w:val="00C417B1"/>
    <w:rsid w:val="00C73FAB"/>
    <w:rsid w:val="00CA1B83"/>
    <w:rsid w:val="00D071BD"/>
    <w:rsid w:val="00D344A2"/>
    <w:rsid w:val="00E41472"/>
    <w:rsid w:val="00E5622F"/>
    <w:rsid w:val="00EA62E4"/>
    <w:rsid w:val="00F06821"/>
    <w:rsid w:val="00F23D34"/>
    <w:rsid w:val="00F91E1D"/>
    <w:rsid w:val="00FD4B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CEC"/>
  <w15:docId w15:val="{D996A2E4-D581-1746-874B-6C4F9331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I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6F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Reynolds</dc:creator>
  <dc:description/>
  <cp:lastModifiedBy>Pastoral</cp:lastModifiedBy>
  <cp:revision>4</cp:revision>
  <cp:lastPrinted>2024-05-20T11:20:00Z</cp:lastPrinted>
  <dcterms:created xsi:type="dcterms:W3CDTF">2024-04-24T08:54:00Z</dcterms:created>
  <dcterms:modified xsi:type="dcterms:W3CDTF">2024-05-20T11:23:00Z</dcterms:modified>
</cp:coreProperties>
</file>